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2BE296DC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>2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add a range of </w:t>
      </w:r>
      <w:r>
        <w:rPr>
          <w:rFonts w:ascii="Century Gothic" w:hAnsi="Century Gothic"/>
          <w:b/>
          <w:bCs/>
          <w:sz w:val="24"/>
          <w:szCs w:val="24"/>
          <w:u w:val="single"/>
        </w:rPr>
        <w:t>2- and 3-digit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t>.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3951039B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addition</w:t>
            </w:r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10F4CC33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01746E" w14:paraId="0372C8D3" w14:textId="77777777" w:rsidTr="006D7410">
        <w:tc>
          <w:tcPr>
            <w:tcW w:w="15388" w:type="dxa"/>
          </w:tcPr>
          <w:p w14:paraId="7E970A4B" w14:textId="0DC35A58" w:rsidR="0001746E" w:rsidRPr="00844654" w:rsidRDefault="002B6177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11EB3887" w:rsidR="0001746E" w:rsidRPr="0001746E" w:rsidRDefault="00572321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the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>100’s and do the same as above.</w:t>
            </w:r>
          </w:p>
        </w:tc>
      </w:tr>
    </w:tbl>
    <w:p w14:paraId="6D72EA8E" w14:textId="4004E810" w:rsidR="00FE5161" w:rsidRPr="00961789" w:rsidRDefault="007540E2" w:rsidP="00961789">
      <w:pPr>
        <w:rPr>
          <w:b/>
          <w:bCs/>
          <w:u w:val="single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74624" behindDoc="1" locked="0" layoutInCell="1" allowOverlap="1" wp14:anchorId="70EDAAD8" wp14:editId="7A7A753F">
            <wp:simplePos x="0" y="0"/>
            <wp:positionH relativeFrom="column">
              <wp:posOffset>5549460</wp:posOffset>
            </wp:positionH>
            <wp:positionV relativeFrom="paragraph">
              <wp:posOffset>212236</wp:posOffset>
            </wp:positionV>
            <wp:extent cx="4090379" cy="2376000"/>
            <wp:effectExtent l="0" t="0" r="0" b="0"/>
            <wp:wrapTight wrapText="bothSides">
              <wp:wrapPolygon edited="0">
                <wp:start x="0" y="0"/>
                <wp:lineTo x="0" y="21479"/>
                <wp:lineTo x="21530" y="21479"/>
                <wp:lineTo x="21530" y="0"/>
                <wp:lineTo x="0" y="0"/>
              </wp:wrapPolygon>
            </wp:wrapTight>
            <wp:docPr id="5" name="Picture 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37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C6F0C" w14:textId="7DE85C89" w:rsidR="002B6177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2370C6A" wp14:editId="41771C40">
            <wp:simplePos x="0" y="0"/>
            <wp:positionH relativeFrom="column">
              <wp:posOffset>609600</wp:posOffset>
            </wp:positionH>
            <wp:positionV relativeFrom="paragraph">
              <wp:posOffset>41275</wp:posOffset>
            </wp:positionV>
            <wp:extent cx="4712970" cy="2179955"/>
            <wp:effectExtent l="0" t="0" r="0" b="4445"/>
            <wp:wrapTight wrapText="bothSides">
              <wp:wrapPolygon edited="0">
                <wp:start x="0" y="0"/>
                <wp:lineTo x="0" y="21518"/>
                <wp:lineTo x="21536" y="21518"/>
                <wp:lineTo x="21536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  </w:t>
      </w:r>
    </w:p>
    <w:p w14:paraId="5862EF39" w14:textId="7D729E91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2AB6C088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5E265E7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8D705BD" w:rsidR="00E30540" w:rsidRP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try…</w:t>
      </w:r>
    </w:p>
    <w:p w14:paraId="45BBFD43" w14:textId="77777777" w:rsidR="007540E2" w:rsidRDefault="007540E2" w:rsidP="007540E2">
      <w:pPr>
        <w:rPr>
          <w:rFonts w:ascii="Century Gothic" w:hAnsi="Century Gothic"/>
          <w:b/>
          <w:bCs/>
          <w:sz w:val="32"/>
          <w:szCs w:val="32"/>
        </w:rPr>
      </w:pPr>
    </w:p>
    <w:p w14:paraId="75F91546" w14:textId="5B6B7D8A" w:rsidR="007540E2" w:rsidRDefault="007540E2" w:rsidP="007540E2">
      <w:pPr>
        <w:rPr>
          <w:rFonts w:ascii="Century Gothic" w:hAnsi="Century Gothic"/>
          <w:b/>
          <w:bCs/>
          <w:sz w:val="32"/>
          <w:szCs w:val="32"/>
        </w:rPr>
      </w:pPr>
      <w:r w:rsidRPr="00702F8F">
        <w:rPr>
          <w:rFonts w:ascii="Century Gothic" w:hAnsi="Century Gothic"/>
          <w:b/>
          <w:bCs/>
          <w:sz w:val="32"/>
          <w:szCs w:val="32"/>
        </w:rPr>
        <w:t>14.34 + 34.56</w:t>
      </w:r>
      <w:r>
        <w:rPr>
          <w:rFonts w:ascii="Century Gothic" w:hAnsi="Century Gothic"/>
          <w:b/>
          <w:bCs/>
          <w:sz w:val="32"/>
          <w:szCs w:val="32"/>
        </w:rPr>
        <w:t xml:space="preserve"> =            12.76 + 34. 09 =                    123.2 + 145. 89=                       98.4 + 156.26 =</w:t>
      </w:r>
    </w:p>
    <w:p w14:paraId="7660E3D3" w14:textId="37529EA9" w:rsidR="00C414F8" w:rsidRPr="00B01D14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>
        <w:rPr>
          <w:rFonts w:ascii="Century Gothic" w:hAnsi="Century Gothic"/>
          <w:b/>
          <w:bCs/>
          <w:sz w:val="36"/>
          <w:szCs w:val="36"/>
        </w:rPr>
        <w:tab/>
      </w:r>
      <w:r>
        <w:rPr>
          <w:rFonts w:ascii="Century Gothic" w:hAnsi="Century Gothic"/>
          <w:b/>
          <w:bCs/>
          <w:sz w:val="36"/>
          <w:szCs w:val="36"/>
        </w:rPr>
        <w:br/>
      </w:r>
      <w:r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232F6B73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>2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add a range of 2- and 3-digit numbers including decimals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p w14:paraId="4612785A" w14:textId="537CD197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>e Addition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B01D14" w14:paraId="03BC4CFF" w14:textId="77777777" w:rsidTr="006F528F">
        <w:tc>
          <w:tcPr>
            <w:tcW w:w="15388" w:type="dxa"/>
          </w:tcPr>
          <w:p w14:paraId="564A8424" w14:textId="0194EC2F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Layout your addition accurately using place value columns. </w:t>
            </w:r>
          </w:p>
        </w:tc>
      </w:tr>
      <w:tr w:rsidR="00B01D14" w14:paraId="323CF856" w14:textId="77777777" w:rsidTr="006F528F">
        <w:tc>
          <w:tcPr>
            <w:tcW w:w="15388" w:type="dxa"/>
          </w:tcPr>
          <w:p w14:paraId="69E28609" w14:textId="247FFB54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1’s first and carry any 10’s into the 10’s column</w:t>
            </w:r>
          </w:p>
        </w:tc>
      </w:tr>
      <w:tr w:rsidR="00B01D14" w14:paraId="42FB31F7" w14:textId="77777777" w:rsidTr="006F528F">
        <w:tc>
          <w:tcPr>
            <w:tcW w:w="15388" w:type="dxa"/>
          </w:tcPr>
          <w:p w14:paraId="680FD8C0" w14:textId="1FF4C39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Add the 10’s together and don’t forget to add on any 10’s carried over, as before carry any 100’s into the 100’s column.</w:t>
            </w:r>
          </w:p>
        </w:tc>
      </w:tr>
      <w:tr w:rsidR="00B01D14" w14:paraId="7ADF26F1" w14:textId="77777777" w:rsidTr="006F528F">
        <w:tc>
          <w:tcPr>
            <w:tcW w:w="15388" w:type="dxa"/>
          </w:tcPr>
          <w:p w14:paraId="39B8A001" w14:textId="39BE44FB" w:rsidR="00B01D14" w:rsidRPr="00CC2C6B" w:rsidRDefault="007C7E68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Add the </w:t>
            </w:r>
            <w:bookmarkStart w:id="0" w:name="_GoBack"/>
            <w:bookmarkEnd w:id="0"/>
            <w:r w:rsidR="00B01D14">
              <w:rPr>
                <w:rFonts w:ascii="Century Gothic" w:hAnsi="Century Gothic"/>
                <w:b/>
                <w:bCs/>
                <w:sz w:val="24"/>
                <w:szCs w:val="24"/>
              </w:rPr>
              <w:t>100’s and do the same as above.</w:t>
            </w:r>
          </w:p>
        </w:tc>
      </w:tr>
      <w:tr w:rsidR="00B01D14" w14:paraId="595873DC" w14:textId="77777777" w:rsidTr="006F528F">
        <w:tc>
          <w:tcPr>
            <w:tcW w:w="15388" w:type="dxa"/>
          </w:tcPr>
          <w:p w14:paraId="5DE5F0EC" w14:textId="2C686D43" w:rsidR="00B01D14" w:rsidRPr="00CC2C6B" w:rsidRDefault="00B01D14" w:rsidP="00B01D14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have any decimals just carry on as above starting with adding the place value column at the far right e.g. tenths or hundredths- always line up your decimal point.</w:t>
            </w:r>
          </w:p>
        </w:tc>
      </w:tr>
    </w:tbl>
    <w:p w14:paraId="249C2C34" w14:textId="4173E0DC" w:rsidR="00961789" w:rsidRDefault="00961789" w:rsidP="00961789"/>
    <w:p w14:paraId="1B23F49B" w14:textId="7D7DC395" w:rsidR="008858B2" w:rsidRDefault="00B01D14" w:rsidP="008858B2">
      <w:pPr>
        <w:rPr>
          <w:rFonts w:ascii="Century Gothic" w:hAnsi="Century Gothic"/>
          <w:b/>
          <w:bCs/>
          <w:sz w:val="24"/>
          <w:szCs w:val="24"/>
        </w:rPr>
      </w:pPr>
      <w:r w:rsidRPr="002B6177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BFCDE9C" wp14:editId="4E93DECD">
            <wp:simplePos x="0" y="0"/>
            <wp:positionH relativeFrom="column">
              <wp:posOffset>-25400</wp:posOffset>
            </wp:positionH>
            <wp:positionV relativeFrom="paragraph">
              <wp:posOffset>226060</wp:posOffset>
            </wp:positionV>
            <wp:extent cx="4995545" cy="2311400"/>
            <wp:effectExtent l="0" t="0" r="0" b="0"/>
            <wp:wrapTight wrapText="bothSides">
              <wp:wrapPolygon edited="0"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8F"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01D05E26" w14:textId="06ADB38E" w:rsidR="00B01D14" w:rsidRDefault="00B01D14" w:rsidP="00CC2C6B">
      <w:pPr>
        <w:rPr>
          <w:rFonts w:ascii="Century Gothic" w:hAnsi="Century Gothic"/>
          <w:b/>
          <w:bCs/>
          <w:sz w:val="36"/>
          <w:szCs w:val="36"/>
        </w:rPr>
      </w:pPr>
      <w:r w:rsidRPr="00B01D1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inline distT="0" distB="0" distL="0" distR="0" wp14:anchorId="664708CC" wp14:editId="40E73B7E">
            <wp:extent cx="4088485" cy="2374900"/>
            <wp:effectExtent l="0" t="0" r="1270" b="0"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3412" cy="2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4576" w14:textId="31B88D74" w:rsidR="00CC2C6B" w:rsidRPr="007F26B3" w:rsidRDefault="00CC2C6B" w:rsidP="00CC2C6B">
      <w:pPr>
        <w:rPr>
          <w:rFonts w:ascii="Century Gothic" w:hAnsi="Century Gothic"/>
          <w:b/>
          <w:bCs/>
          <w:sz w:val="20"/>
          <w:szCs w:val="20"/>
        </w:rPr>
      </w:pPr>
      <w:r w:rsidRPr="007F26B3">
        <w:rPr>
          <w:rFonts w:ascii="Century Gothic" w:hAnsi="Century Gothic"/>
          <w:b/>
          <w:bCs/>
          <w:sz w:val="36"/>
          <w:szCs w:val="36"/>
        </w:rPr>
        <w:t>Make sure all your answers are in the correct columns!!!</w:t>
      </w:r>
    </w:p>
    <w:p w14:paraId="04806EE2" w14:textId="4041A131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2 -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575" w:type="dxa"/>
        <w:tblLook w:val="04A0" w:firstRow="1" w:lastRow="0" w:firstColumn="1" w:lastColumn="0" w:noHBand="0" w:noVBand="1"/>
      </w:tblPr>
      <w:tblGrid>
        <w:gridCol w:w="4596"/>
        <w:gridCol w:w="5876"/>
        <w:gridCol w:w="5296"/>
      </w:tblGrid>
      <w:tr w:rsidR="00F23BEE" w14:paraId="27D46E10" w14:textId="77777777" w:rsidTr="00F23BEE">
        <w:trPr>
          <w:trHeight w:val="427"/>
        </w:trPr>
        <w:tc>
          <w:tcPr>
            <w:tcW w:w="4673" w:type="dxa"/>
            <w:shd w:val="clear" w:color="auto" w:fill="F4B083" w:themeFill="accent2" w:themeFillTint="99"/>
            <w:vAlign w:val="center"/>
          </w:tcPr>
          <w:p w14:paraId="24AD7959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4820" w:type="dxa"/>
            <w:shd w:val="clear" w:color="auto" w:fill="FBE4D5" w:themeFill="accent2" w:themeFillTint="33"/>
            <w:vAlign w:val="center"/>
          </w:tcPr>
          <w:p w14:paraId="2E150328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</w:p>
        </w:tc>
        <w:tc>
          <w:tcPr>
            <w:tcW w:w="6082" w:type="dxa"/>
            <w:shd w:val="clear" w:color="auto" w:fill="C5E0B3" w:themeFill="accent6" w:themeFillTint="66"/>
            <w:vAlign w:val="center"/>
          </w:tcPr>
          <w:p w14:paraId="7726D55E" w14:textId="77777777" w:rsidR="00F23BEE" w:rsidRDefault="00F23BEE" w:rsidP="00124AE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F23BEE" w14:paraId="4ED11A82" w14:textId="77777777" w:rsidTr="00F23BEE">
        <w:trPr>
          <w:trHeight w:val="8768"/>
        </w:trPr>
        <w:tc>
          <w:tcPr>
            <w:tcW w:w="4673" w:type="dxa"/>
          </w:tcPr>
          <w:p w14:paraId="1B8F197B" w14:textId="77777777" w:rsidR="00F23BEE" w:rsidRPr="00F23BEE" w:rsidRDefault="00F23BEE" w:rsidP="00124AE4">
            <w:pPr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</w:pPr>
            <w:r w:rsidRPr="00F23BEE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Practice</w:t>
            </w:r>
          </w:p>
          <w:p w14:paraId="706278B9" w14:textId="77A25868" w:rsidR="00F23BEE" w:rsidRPr="00F23BEE" w:rsidRDefault="00F23BEE" w:rsidP="00124AE4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23BEE">
              <w:rPr>
                <w:rFonts w:ascii="Century Gothic" w:hAnsi="Century Gothic"/>
                <w:b/>
                <w:bCs/>
                <w:sz w:val="20"/>
                <w:szCs w:val="20"/>
              </w:rPr>
              <w:t>Have a go at these Additions</w:t>
            </w:r>
            <w:r w:rsidRPr="00F23BEE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112E62D0" wp14:editId="762B868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165735</wp:posOffset>
                  </wp:positionV>
                  <wp:extent cx="2778125" cy="5204460"/>
                  <wp:effectExtent l="0" t="0" r="3175" b="2540"/>
                  <wp:wrapTight wrapText="bothSides">
                    <wp:wrapPolygon edited="0">
                      <wp:start x="0" y="0"/>
                      <wp:lineTo x="0" y="21558"/>
                      <wp:lineTo x="21526" y="21558"/>
                      <wp:lineTo x="2152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14:paraId="0CBE55FC" w14:textId="2819B4F1" w:rsidR="00F23BEE" w:rsidRPr="0082195D" w:rsidRDefault="008438F2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Reasoning</w:t>
            </w:r>
          </w:p>
          <w:p w14:paraId="7CF552ED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Have a go at these </w:t>
            </w: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Additions</w:t>
            </w:r>
            <w:r w:rsidRPr="0082195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. </w:t>
            </w:r>
          </w:p>
          <w:p w14:paraId="6A7B38A5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ED8417C" w14:textId="3E9176AA" w:rsidR="00F23BEE" w:rsidRPr="00702F8F" w:rsidRDefault="00F23BEE" w:rsidP="00F23BEE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F23BEE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D82224F" wp14:editId="346B26A3">
                  <wp:extent cx="3594100" cy="4445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44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2" w:type="dxa"/>
          </w:tcPr>
          <w:p w14:paraId="6954F69B" w14:textId="1F3901C9" w:rsidR="00F23BEE" w:rsidRPr="00702F8F" w:rsidRDefault="00F23BEE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Problem solving</w:t>
            </w:r>
            <w:r w:rsidRPr="00702F8F">
              <w:rPr>
                <w:rFonts w:ascii="Century Gothic" w:hAnsi="Century Gothic"/>
                <w:b/>
                <w:bCs/>
                <w:noProof/>
                <w:sz w:val="32"/>
                <w:szCs w:val="32"/>
                <w:u w:val="single"/>
              </w:rPr>
              <w:t>:</w:t>
            </w:r>
          </w:p>
          <w:p w14:paraId="7B8579DD" w14:textId="663F1C4D" w:rsidR="00F23BEE" w:rsidRPr="0082195D" w:rsidRDefault="00F23BEE" w:rsidP="00124AE4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</w:p>
          <w:p w14:paraId="4AA10028" w14:textId="5AD3994D" w:rsidR="00F23BEE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F23BEE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71632BD" wp14:editId="454741E4">
                  <wp:extent cx="3162300" cy="101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1D478" w14:textId="59D3BA86" w:rsidR="00F23BEE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7B9504AC" w14:textId="51903CFF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  <w:p w14:paraId="1D8FD587" w14:textId="2580D9B5" w:rsidR="00F23BEE" w:rsidRPr="0082195D" w:rsidRDefault="008438F2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8438F2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0BA0C678" wp14:editId="0F58264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378704</wp:posOffset>
                  </wp:positionV>
                  <wp:extent cx="3225800" cy="1879600"/>
                  <wp:effectExtent l="0" t="0" r="0" b="0"/>
                  <wp:wrapTight wrapText="bothSides">
                    <wp:wrapPolygon edited="0">
                      <wp:start x="0" y="0"/>
                      <wp:lineTo x="0" y="21454"/>
                      <wp:lineTo x="21515" y="21454"/>
                      <wp:lineTo x="2151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F4B19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29F0DA9F" w14:textId="77777777" w:rsidR="00F23BEE" w:rsidRPr="0082195D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</w:p>
          <w:p w14:paraId="17FFC5C1" w14:textId="77777777" w:rsidR="00F23BEE" w:rsidRPr="00A32740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br/>
            </w:r>
          </w:p>
          <w:p w14:paraId="4A52353C" w14:textId="77777777" w:rsidR="00F23BEE" w:rsidRPr="00A32740" w:rsidRDefault="00F23BEE" w:rsidP="00124AE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</w:tr>
    </w:tbl>
    <w:p w14:paraId="46542A07" w14:textId="3B354F7F" w:rsidR="00961789" w:rsidRPr="00F23BEE" w:rsidRDefault="00961789" w:rsidP="00961789">
      <w:pPr>
        <w:rPr>
          <w:rFonts w:ascii="Century Gothic" w:hAnsi="Century Gothic"/>
          <w:sz w:val="24"/>
          <w:szCs w:val="24"/>
          <w:u w:val="single"/>
        </w:rPr>
      </w:pPr>
    </w:p>
    <w:sectPr w:rsidR="00961789" w:rsidRPr="00F23BEE" w:rsidSect="002B6177">
      <w:headerReference w:type="default" r:id="rId15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3C7F0" w14:textId="77777777" w:rsidR="00C90278" w:rsidRDefault="00C90278" w:rsidP="00961789">
      <w:pPr>
        <w:spacing w:after="0" w:line="240" w:lineRule="auto"/>
      </w:pPr>
      <w:r>
        <w:separator/>
      </w:r>
    </w:p>
  </w:endnote>
  <w:endnote w:type="continuationSeparator" w:id="0">
    <w:p w14:paraId="08E5B756" w14:textId="77777777" w:rsidR="00C90278" w:rsidRDefault="00C90278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53813" w14:textId="77777777" w:rsidR="00C90278" w:rsidRDefault="00C90278" w:rsidP="00961789">
      <w:pPr>
        <w:spacing w:after="0" w:line="240" w:lineRule="auto"/>
      </w:pPr>
      <w:r>
        <w:separator/>
      </w:r>
    </w:p>
  </w:footnote>
  <w:footnote w:type="continuationSeparator" w:id="0">
    <w:p w14:paraId="6902FE94" w14:textId="77777777" w:rsidR="00C90278" w:rsidRDefault="00C90278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D5853"/>
    <w:rsid w:val="000F2592"/>
    <w:rsid w:val="001125A2"/>
    <w:rsid w:val="00171C61"/>
    <w:rsid w:val="0017283B"/>
    <w:rsid w:val="002B6177"/>
    <w:rsid w:val="002E4FD4"/>
    <w:rsid w:val="00436EE7"/>
    <w:rsid w:val="004A6688"/>
    <w:rsid w:val="00563B77"/>
    <w:rsid w:val="00572321"/>
    <w:rsid w:val="005D54DD"/>
    <w:rsid w:val="00621E3F"/>
    <w:rsid w:val="006B7985"/>
    <w:rsid w:val="006D57A0"/>
    <w:rsid w:val="006F528F"/>
    <w:rsid w:val="00731DF8"/>
    <w:rsid w:val="007540E2"/>
    <w:rsid w:val="00771739"/>
    <w:rsid w:val="007C7E68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26D72"/>
    <w:rsid w:val="00A32740"/>
    <w:rsid w:val="00AC2BDC"/>
    <w:rsid w:val="00B01D14"/>
    <w:rsid w:val="00C414F8"/>
    <w:rsid w:val="00C637FF"/>
    <w:rsid w:val="00C90278"/>
    <w:rsid w:val="00CC2C6B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79C4"/>
    <w:rsid w:val="00F939CF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Canonbury School User</cp:lastModifiedBy>
  <cp:revision>4</cp:revision>
  <dcterms:created xsi:type="dcterms:W3CDTF">2020-03-24T20:02:00Z</dcterms:created>
  <dcterms:modified xsi:type="dcterms:W3CDTF">2020-03-27T16:17:00Z</dcterms:modified>
</cp:coreProperties>
</file>